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D0C" w:rsidRPr="001577D9" w:rsidRDefault="002A5D0C" w:rsidP="002A5D0C">
      <w:pPr>
        <w:ind w:firstLine="708"/>
        <w:jc w:val="right"/>
        <w:rPr>
          <w:rFonts w:ascii="Arial" w:hAnsi="Arial" w:cs="Arial"/>
          <w:bCs/>
          <w:u w:val="single"/>
        </w:rPr>
      </w:pPr>
    </w:p>
    <w:p w:rsidR="002A5D0C" w:rsidRPr="001577D9" w:rsidRDefault="002A5D0C" w:rsidP="002A5D0C">
      <w:pPr>
        <w:ind w:firstLine="708"/>
        <w:jc w:val="right"/>
        <w:rPr>
          <w:rFonts w:ascii="Arial" w:hAnsi="Arial" w:cs="Arial"/>
          <w:bCs/>
          <w:u w:val="single"/>
        </w:rPr>
      </w:pPr>
    </w:p>
    <w:p w:rsidR="005F3BAE" w:rsidRPr="001577D9" w:rsidRDefault="005F3BAE" w:rsidP="005C57F0">
      <w:pPr>
        <w:ind w:firstLine="708"/>
        <w:jc w:val="center"/>
        <w:rPr>
          <w:rFonts w:ascii="Arial" w:hAnsi="Arial" w:cs="Arial"/>
          <w:bCs/>
        </w:rPr>
      </w:pPr>
      <w:r w:rsidRPr="001577D9">
        <w:rPr>
          <w:rFonts w:ascii="Arial" w:hAnsi="Arial" w:cs="Arial"/>
          <w:bCs/>
        </w:rPr>
        <w:t xml:space="preserve">Совет депутатов </w:t>
      </w:r>
      <w:r w:rsidR="001642E8" w:rsidRPr="001577D9">
        <w:rPr>
          <w:rFonts w:ascii="Arial" w:hAnsi="Arial" w:cs="Arial"/>
          <w:bCs/>
        </w:rPr>
        <w:t xml:space="preserve">Козихинского </w:t>
      </w:r>
      <w:r w:rsidR="004C6655" w:rsidRPr="001577D9">
        <w:rPr>
          <w:rFonts w:ascii="Arial" w:hAnsi="Arial" w:cs="Arial"/>
          <w:bCs/>
        </w:rPr>
        <w:t xml:space="preserve">сельсовета </w:t>
      </w:r>
      <w:r w:rsidRPr="001577D9">
        <w:rPr>
          <w:rFonts w:ascii="Arial" w:hAnsi="Arial" w:cs="Arial"/>
          <w:bCs/>
        </w:rPr>
        <w:t>Ордынского района</w:t>
      </w:r>
    </w:p>
    <w:p w:rsidR="005F3BAE" w:rsidRPr="001577D9" w:rsidRDefault="00741088" w:rsidP="005C57F0">
      <w:pPr>
        <w:jc w:val="center"/>
        <w:rPr>
          <w:rFonts w:ascii="Arial" w:hAnsi="Arial" w:cs="Arial"/>
          <w:bCs/>
        </w:rPr>
      </w:pPr>
      <w:r w:rsidRPr="001577D9">
        <w:rPr>
          <w:rFonts w:ascii="Arial" w:hAnsi="Arial" w:cs="Arial"/>
          <w:bCs/>
        </w:rPr>
        <w:t>Ново</w:t>
      </w:r>
      <w:r w:rsidR="005F3BAE" w:rsidRPr="001577D9">
        <w:rPr>
          <w:rFonts w:ascii="Arial" w:hAnsi="Arial" w:cs="Arial"/>
          <w:bCs/>
        </w:rPr>
        <w:t>сибирской области</w:t>
      </w:r>
    </w:p>
    <w:p w:rsidR="005F3BAE" w:rsidRPr="001577D9" w:rsidRDefault="001642E8" w:rsidP="005C57F0">
      <w:pPr>
        <w:jc w:val="center"/>
        <w:rPr>
          <w:rFonts w:ascii="Arial" w:hAnsi="Arial" w:cs="Arial"/>
          <w:bCs/>
        </w:rPr>
      </w:pPr>
      <w:r w:rsidRPr="001577D9">
        <w:rPr>
          <w:rFonts w:ascii="Arial" w:hAnsi="Arial" w:cs="Arial"/>
          <w:bCs/>
        </w:rPr>
        <w:t xml:space="preserve">Шестого </w:t>
      </w:r>
      <w:r w:rsidR="005F3BAE" w:rsidRPr="001577D9">
        <w:rPr>
          <w:rFonts w:ascii="Arial" w:hAnsi="Arial" w:cs="Arial"/>
          <w:bCs/>
        </w:rPr>
        <w:t>созыва</w:t>
      </w:r>
    </w:p>
    <w:p w:rsidR="005F3BAE" w:rsidRPr="001577D9" w:rsidRDefault="005F3BAE" w:rsidP="00787F74">
      <w:pPr>
        <w:jc w:val="center"/>
        <w:rPr>
          <w:rFonts w:ascii="Arial" w:hAnsi="Arial" w:cs="Arial"/>
        </w:rPr>
      </w:pPr>
    </w:p>
    <w:p w:rsidR="005F3BAE" w:rsidRPr="001577D9" w:rsidRDefault="005F3BAE" w:rsidP="00787F74">
      <w:pPr>
        <w:jc w:val="center"/>
        <w:rPr>
          <w:rFonts w:ascii="Arial" w:hAnsi="Arial" w:cs="Arial"/>
        </w:rPr>
      </w:pPr>
      <w:r w:rsidRPr="001577D9">
        <w:rPr>
          <w:rFonts w:ascii="Arial" w:hAnsi="Arial" w:cs="Arial"/>
        </w:rPr>
        <w:t xml:space="preserve">РЕШЕНИЕ </w:t>
      </w:r>
    </w:p>
    <w:p w:rsidR="005F3BAE" w:rsidRPr="001577D9" w:rsidRDefault="005F3BAE" w:rsidP="00787F74">
      <w:pPr>
        <w:jc w:val="center"/>
        <w:rPr>
          <w:rFonts w:ascii="Arial" w:hAnsi="Arial" w:cs="Arial"/>
        </w:rPr>
      </w:pPr>
      <w:r w:rsidRPr="001577D9">
        <w:rPr>
          <w:rFonts w:ascii="Arial" w:hAnsi="Arial" w:cs="Arial"/>
        </w:rPr>
        <w:t>(</w:t>
      </w:r>
      <w:r w:rsidR="00780AE7" w:rsidRPr="001577D9">
        <w:rPr>
          <w:rFonts w:ascii="Arial" w:hAnsi="Arial" w:cs="Arial"/>
        </w:rPr>
        <w:t>Тридцать пя</w:t>
      </w:r>
      <w:r w:rsidR="00F00F1F" w:rsidRPr="001577D9">
        <w:rPr>
          <w:rFonts w:ascii="Arial" w:hAnsi="Arial" w:cs="Arial"/>
        </w:rPr>
        <w:t>тая</w:t>
      </w:r>
      <w:r w:rsidR="00811C57" w:rsidRPr="001577D9">
        <w:rPr>
          <w:rFonts w:ascii="Arial" w:hAnsi="Arial" w:cs="Arial"/>
        </w:rPr>
        <w:t xml:space="preserve"> </w:t>
      </w:r>
      <w:r w:rsidRPr="001577D9">
        <w:rPr>
          <w:rFonts w:ascii="Arial" w:hAnsi="Arial" w:cs="Arial"/>
        </w:rPr>
        <w:t>сессия)</w:t>
      </w:r>
    </w:p>
    <w:p w:rsidR="005F3BAE" w:rsidRPr="001577D9" w:rsidRDefault="005F3BAE" w:rsidP="00787F74">
      <w:pPr>
        <w:jc w:val="center"/>
        <w:rPr>
          <w:rFonts w:ascii="Arial" w:hAnsi="Arial" w:cs="Arial"/>
        </w:rPr>
      </w:pPr>
    </w:p>
    <w:p w:rsidR="00DE75D2" w:rsidRPr="001577D9" w:rsidRDefault="00F00F1F" w:rsidP="00787F74">
      <w:pPr>
        <w:rPr>
          <w:rFonts w:ascii="Arial" w:hAnsi="Arial" w:cs="Arial"/>
        </w:rPr>
      </w:pPr>
      <w:r w:rsidRPr="001577D9">
        <w:rPr>
          <w:rFonts w:ascii="Arial" w:hAnsi="Arial" w:cs="Arial"/>
        </w:rPr>
        <w:t>От  24</w:t>
      </w:r>
      <w:r w:rsidR="005C57F0" w:rsidRPr="001577D9">
        <w:rPr>
          <w:rFonts w:ascii="Arial" w:hAnsi="Arial" w:cs="Arial"/>
        </w:rPr>
        <w:t>.</w:t>
      </w:r>
      <w:r w:rsidR="00747866" w:rsidRPr="001577D9">
        <w:rPr>
          <w:rFonts w:ascii="Arial" w:hAnsi="Arial" w:cs="Arial"/>
        </w:rPr>
        <w:t>0</w:t>
      </w:r>
      <w:r w:rsidR="00780AE7" w:rsidRPr="001577D9">
        <w:rPr>
          <w:rFonts w:ascii="Arial" w:hAnsi="Arial" w:cs="Arial"/>
        </w:rPr>
        <w:t>9</w:t>
      </w:r>
      <w:r w:rsidR="005C57F0" w:rsidRPr="001577D9">
        <w:rPr>
          <w:rFonts w:ascii="Arial" w:hAnsi="Arial" w:cs="Arial"/>
        </w:rPr>
        <w:t>.202</w:t>
      </w:r>
      <w:r w:rsidR="00747866" w:rsidRPr="001577D9">
        <w:rPr>
          <w:rFonts w:ascii="Arial" w:hAnsi="Arial" w:cs="Arial"/>
        </w:rPr>
        <w:t>4</w:t>
      </w:r>
      <w:r w:rsidR="00105E96" w:rsidRPr="001577D9">
        <w:rPr>
          <w:rFonts w:ascii="Arial" w:hAnsi="Arial" w:cs="Arial"/>
        </w:rPr>
        <w:t xml:space="preserve"> </w:t>
      </w:r>
      <w:r w:rsidR="00440323" w:rsidRPr="001577D9">
        <w:rPr>
          <w:rFonts w:ascii="Arial" w:hAnsi="Arial" w:cs="Arial"/>
        </w:rPr>
        <w:t>г.</w:t>
      </w:r>
      <w:r w:rsidR="001938BA" w:rsidRPr="001577D9">
        <w:rPr>
          <w:rFonts w:ascii="Arial" w:hAnsi="Arial" w:cs="Arial"/>
        </w:rPr>
        <w:t xml:space="preserve">                                                                             </w:t>
      </w:r>
      <w:r w:rsidR="00F12730" w:rsidRPr="001577D9">
        <w:rPr>
          <w:rFonts w:ascii="Arial" w:hAnsi="Arial" w:cs="Arial"/>
        </w:rPr>
        <w:t xml:space="preserve">                </w:t>
      </w:r>
      <w:r w:rsidR="005F3BAE" w:rsidRPr="001577D9">
        <w:rPr>
          <w:rFonts w:ascii="Arial" w:hAnsi="Arial" w:cs="Arial"/>
        </w:rPr>
        <w:t>№</w:t>
      </w:r>
      <w:r w:rsidR="002A5D0C" w:rsidRPr="001577D9">
        <w:rPr>
          <w:rFonts w:ascii="Arial" w:hAnsi="Arial" w:cs="Arial"/>
        </w:rPr>
        <w:t xml:space="preserve"> 3</w:t>
      </w:r>
      <w:r w:rsidR="00780AE7" w:rsidRPr="001577D9">
        <w:rPr>
          <w:rFonts w:ascii="Arial" w:hAnsi="Arial" w:cs="Arial"/>
        </w:rPr>
        <w:t>5</w:t>
      </w:r>
      <w:r w:rsidR="00017015" w:rsidRPr="001577D9">
        <w:rPr>
          <w:rFonts w:ascii="Arial" w:hAnsi="Arial" w:cs="Arial"/>
        </w:rPr>
        <w:t>/</w:t>
      </w:r>
      <w:r w:rsidRPr="001577D9">
        <w:rPr>
          <w:rFonts w:ascii="Arial" w:hAnsi="Arial" w:cs="Arial"/>
        </w:rPr>
        <w:t>1</w:t>
      </w:r>
    </w:p>
    <w:p w:rsidR="00EC3050" w:rsidRPr="001577D9" w:rsidRDefault="00EC3050" w:rsidP="00787F74">
      <w:pPr>
        <w:rPr>
          <w:rFonts w:ascii="Arial" w:hAnsi="Arial" w:cs="Arial"/>
        </w:rPr>
      </w:pPr>
    </w:p>
    <w:p w:rsidR="00677A38" w:rsidRPr="001577D9" w:rsidRDefault="00677A38" w:rsidP="00787F74">
      <w:pPr>
        <w:jc w:val="center"/>
        <w:rPr>
          <w:rFonts w:ascii="Arial" w:hAnsi="Arial" w:cs="Arial"/>
        </w:rPr>
      </w:pPr>
    </w:p>
    <w:p w:rsidR="005F3BAE" w:rsidRPr="001577D9" w:rsidRDefault="00747866" w:rsidP="00787F74">
      <w:pPr>
        <w:jc w:val="center"/>
        <w:rPr>
          <w:rFonts w:ascii="Arial" w:hAnsi="Arial" w:cs="Arial"/>
        </w:rPr>
      </w:pPr>
      <w:r w:rsidRPr="001577D9">
        <w:rPr>
          <w:rFonts w:ascii="Arial" w:hAnsi="Arial" w:cs="Arial"/>
        </w:rPr>
        <w:t>О внесении изменений в решение Совета депутатов Козихинского сельсовета Ордынского района Новосибирской области от 25.12.2023г №</w:t>
      </w:r>
      <w:r w:rsidR="008D6429" w:rsidRPr="001577D9">
        <w:rPr>
          <w:rFonts w:ascii="Arial" w:hAnsi="Arial" w:cs="Arial"/>
        </w:rPr>
        <w:t xml:space="preserve"> </w:t>
      </w:r>
      <w:r w:rsidRPr="001577D9">
        <w:rPr>
          <w:rFonts w:ascii="Arial" w:hAnsi="Arial" w:cs="Arial"/>
        </w:rPr>
        <w:t xml:space="preserve">28/1 «О </w:t>
      </w:r>
      <w:r w:rsidR="005F3BAE" w:rsidRPr="001577D9">
        <w:rPr>
          <w:rFonts w:ascii="Arial" w:hAnsi="Arial" w:cs="Arial"/>
        </w:rPr>
        <w:t xml:space="preserve">бюджете </w:t>
      </w:r>
      <w:r w:rsidR="001642E8" w:rsidRPr="001577D9">
        <w:rPr>
          <w:rFonts w:ascii="Arial" w:hAnsi="Arial" w:cs="Arial"/>
        </w:rPr>
        <w:t xml:space="preserve">Козихинского </w:t>
      </w:r>
      <w:r w:rsidR="004C6655" w:rsidRPr="001577D9">
        <w:rPr>
          <w:rFonts w:ascii="Arial" w:hAnsi="Arial" w:cs="Arial"/>
        </w:rPr>
        <w:t xml:space="preserve">сельсовета </w:t>
      </w:r>
      <w:r w:rsidR="005F3BAE" w:rsidRPr="001577D9">
        <w:rPr>
          <w:rFonts w:ascii="Arial" w:hAnsi="Arial" w:cs="Arial"/>
        </w:rPr>
        <w:t xml:space="preserve">Ордынского района Новосибирской области </w:t>
      </w:r>
    </w:p>
    <w:p w:rsidR="005F3BAE" w:rsidRPr="001577D9" w:rsidRDefault="005F3BAE" w:rsidP="00787F74">
      <w:pPr>
        <w:jc w:val="center"/>
        <w:rPr>
          <w:rFonts w:ascii="Arial" w:hAnsi="Arial" w:cs="Arial"/>
        </w:rPr>
      </w:pPr>
      <w:r w:rsidRPr="001577D9">
        <w:rPr>
          <w:rFonts w:ascii="Arial" w:hAnsi="Arial" w:cs="Arial"/>
        </w:rPr>
        <w:t>на 20</w:t>
      </w:r>
      <w:r w:rsidR="005C57F0" w:rsidRPr="001577D9">
        <w:rPr>
          <w:rFonts w:ascii="Arial" w:hAnsi="Arial" w:cs="Arial"/>
        </w:rPr>
        <w:t>2</w:t>
      </w:r>
      <w:r w:rsidR="00F12730" w:rsidRPr="001577D9">
        <w:rPr>
          <w:rFonts w:ascii="Arial" w:hAnsi="Arial" w:cs="Arial"/>
        </w:rPr>
        <w:t>4</w:t>
      </w:r>
      <w:r w:rsidR="00490FF9" w:rsidRPr="001577D9">
        <w:rPr>
          <w:rFonts w:ascii="Arial" w:hAnsi="Arial" w:cs="Arial"/>
        </w:rPr>
        <w:t xml:space="preserve"> год и плановый период 202</w:t>
      </w:r>
      <w:r w:rsidR="00F12730" w:rsidRPr="001577D9">
        <w:rPr>
          <w:rFonts w:ascii="Arial" w:hAnsi="Arial" w:cs="Arial"/>
        </w:rPr>
        <w:t>5</w:t>
      </w:r>
      <w:r w:rsidR="0087003F" w:rsidRPr="001577D9">
        <w:rPr>
          <w:rFonts w:ascii="Arial" w:hAnsi="Arial" w:cs="Arial"/>
        </w:rPr>
        <w:t xml:space="preserve"> и 202</w:t>
      </w:r>
      <w:r w:rsidR="00F12730" w:rsidRPr="001577D9">
        <w:rPr>
          <w:rFonts w:ascii="Arial" w:hAnsi="Arial" w:cs="Arial"/>
        </w:rPr>
        <w:t>6</w:t>
      </w:r>
      <w:r w:rsidRPr="001577D9">
        <w:rPr>
          <w:rFonts w:ascii="Arial" w:hAnsi="Arial" w:cs="Arial"/>
        </w:rPr>
        <w:t xml:space="preserve"> годов</w:t>
      </w:r>
      <w:r w:rsidR="00747866" w:rsidRPr="001577D9">
        <w:rPr>
          <w:rFonts w:ascii="Arial" w:hAnsi="Arial" w:cs="Arial"/>
        </w:rPr>
        <w:t>»</w:t>
      </w:r>
    </w:p>
    <w:p w:rsidR="005F3BAE" w:rsidRPr="001577D9" w:rsidRDefault="005F3BAE" w:rsidP="00787F74">
      <w:pPr>
        <w:jc w:val="center"/>
        <w:rPr>
          <w:rFonts w:ascii="Arial" w:hAnsi="Arial" w:cs="Arial"/>
        </w:rPr>
      </w:pPr>
    </w:p>
    <w:p w:rsidR="00EC3050" w:rsidRPr="001577D9" w:rsidRDefault="00EC3050" w:rsidP="00787F74">
      <w:pPr>
        <w:jc w:val="center"/>
        <w:rPr>
          <w:rFonts w:ascii="Arial" w:hAnsi="Arial" w:cs="Arial"/>
        </w:rPr>
      </w:pPr>
    </w:p>
    <w:p w:rsidR="009D36F3" w:rsidRPr="001577D9" w:rsidRDefault="004C6655" w:rsidP="009D36F3">
      <w:pPr>
        <w:ind w:firstLine="708"/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ab/>
      </w:r>
      <w:r w:rsidR="009D36F3" w:rsidRPr="001577D9">
        <w:rPr>
          <w:rFonts w:ascii="Arial" w:hAnsi="Arial" w:cs="Arial"/>
        </w:rPr>
        <w:t xml:space="preserve">Руководствуясь Уставом сельского поселения </w:t>
      </w:r>
      <w:r w:rsidR="009D36F3" w:rsidRPr="001577D9">
        <w:rPr>
          <w:rFonts w:ascii="Arial" w:hAnsi="Arial" w:cs="Arial"/>
          <w:bCs/>
        </w:rPr>
        <w:t xml:space="preserve">Козихинского сельсовета </w:t>
      </w:r>
      <w:r w:rsidR="009D36F3" w:rsidRPr="001577D9">
        <w:rPr>
          <w:rFonts w:ascii="Arial" w:hAnsi="Arial" w:cs="Arial"/>
        </w:rPr>
        <w:t>Ордынского муниципального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9D36F3" w:rsidRPr="001577D9">
        <w:rPr>
          <w:rFonts w:ascii="Arial" w:hAnsi="Arial" w:cs="Arial"/>
          <w:bCs/>
        </w:rPr>
        <w:t xml:space="preserve"> Козихинского сельсовета</w:t>
      </w:r>
      <w:r w:rsidR="009D36F3" w:rsidRPr="001577D9">
        <w:rPr>
          <w:rFonts w:ascii="Arial" w:hAnsi="Arial" w:cs="Arial"/>
        </w:rPr>
        <w:t xml:space="preserve"> Новосибирской области от 15.06.2021года №7/2, (с изменениями от 22.12.2021года №12/3), Совет депутатов Козихинского сельсовета Ордынского района Новосибирской области</w:t>
      </w:r>
    </w:p>
    <w:p w:rsidR="009D36F3" w:rsidRPr="001577D9" w:rsidRDefault="009D36F3" w:rsidP="009D36F3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>РЕШИЛ:</w:t>
      </w:r>
    </w:p>
    <w:p w:rsidR="009D36F3" w:rsidRPr="001577D9" w:rsidRDefault="009D36F3" w:rsidP="009D36F3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>1.</w:t>
      </w:r>
      <w:r w:rsidR="00EC3050" w:rsidRPr="001577D9">
        <w:rPr>
          <w:rFonts w:ascii="Arial" w:hAnsi="Arial" w:cs="Arial"/>
        </w:rPr>
        <w:t xml:space="preserve"> </w:t>
      </w:r>
      <w:r w:rsidRPr="001577D9">
        <w:rPr>
          <w:rFonts w:ascii="Arial" w:hAnsi="Arial" w:cs="Arial"/>
        </w:rPr>
        <w:t>Внести в решение Совета депутатов Козихинского сельсовета Ордынского района Новосибирской области от 2</w:t>
      </w:r>
      <w:r w:rsidR="00974E48" w:rsidRPr="001577D9">
        <w:rPr>
          <w:rFonts w:ascii="Arial" w:hAnsi="Arial" w:cs="Arial"/>
        </w:rPr>
        <w:t>5.12.</w:t>
      </w:r>
      <w:r w:rsidRPr="001577D9">
        <w:rPr>
          <w:rFonts w:ascii="Arial" w:hAnsi="Arial" w:cs="Arial"/>
        </w:rPr>
        <w:t>202</w:t>
      </w:r>
      <w:r w:rsidR="00974E48" w:rsidRPr="001577D9">
        <w:rPr>
          <w:rFonts w:ascii="Arial" w:hAnsi="Arial" w:cs="Arial"/>
        </w:rPr>
        <w:t>3 г № 28</w:t>
      </w:r>
      <w:r w:rsidRPr="001577D9">
        <w:rPr>
          <w:rFonts w:ascii="Arial" w:hAnsi="Arial" w:cs="Arial"/>
        </w:rPr>
        <w:t>/</w:t>
      </w:r>
      <w:r w:rsidR="00974E48" w:rsidRPr="001577D9">
        <w:rPr>
          <w:rFonts w:ascii="Arial" w:hAnsi="Arial" w:cs="Arial"/>
        </w:rPr>
        <w:t>1</w:t>
      </w:r>
      <w:r w:rsidRPr="001577D9">
        <w:rPr>
          <w:rFonts w:ascii="Arial" w:hAnsi="Arial" w:cs="Arial"/>
        </w:rPr>
        <w:t xml:space="preserve"> «О бюджете </w:t>
      </w:r>
      <w:r w:rsidRPr="001577D9">
        <w:rPr>
          <w:rFonts w:ascii="Arial" w:hAnsi="Arial" w:cs="Arial"/>
          <w:bCs/>
        </w:rPr>
        <w:t xml:space="preserve">Козихинского сельсовета </w:t>
      </w:r>
      <w:r w:rsidRPr="001577D9">
        <w:rPr>
          <w:rFonts w:ascii="Arial" w:hAnsi="Arial" w:cs="Arial"/>
        </w:rPr>
        <w:t>Ордынского района Новосибирской области на 202</w:t>
      </w:r>
      <w:r w:rsidR="008C1FB0" w:rsidRPr="001577D9">
        <w:rPr>
          <w:rFonts w:ascii="Arial" w:hAnsi="Arial" w:cs="Arial"/>
        </w:rPr>
        <w:t>4</w:t>
      </w:r>
      <w:r w:rsidRPr="001577D9">
        <w:rPr>
          <w:rFonts w:ascii="Arial" w:hAnsi="Arial" w:cs="Arial"/>
        </w:rPr>
        <w:t xml:space="preserve"> год и плановый период 202</w:t>
      </w:r>
      <w:r w:rsidR="008C1FB0" w:rsidRPr="001577D9">
        <w:rPr>
          <w:rFonts w:ascii="Arial" w:hAnsi="Arial" w:cs="Arial"/>
        </w:rPr>
        <w:t>5</w:t>
      </w:r>
      <w:r w:rsidRPr="001577D9">
        <w:rPr>
          <w:rFonts w:ascii="Arial" w:hAnsi="Arial" w:cs="Arial"/>
        </w:rPr>
        <w:t xml:space="preserve"> и 202</w:t>
      </w:r>
      <w:r w:rsidR="008C1FB0" w:rsidRPr="001577D9">
        <w:rPr>
          <w:rFonts w:ascii="Arial" w:hAnsi="Arial" w:cs="Arial"/>
        </w:rPr>
        <w:t>6</w:t>
      </w:r>
      <w:r w:rsidRPr="001577D9">
        <w:rPr>
          <w:rFonts w:ascii="Arial" w:hAnsi="Arial" w:cs="Arial"/>
        </w:rPr>
        <w:t xml:space="preserve"> годов» </w:t>
      </w:r>
      <w:r w:rsidR="00376FB1" w:rsidRPr="001577D9">
        <w:rPr>
          <w:rFonts w:ascii="Arial" w:hAnsi="Arial" w:cs="Arial"/>
        </w:rPr>
        <w:t>(с изменениями от 29.01.2024 года № 29/1, от 25.03.2024 года № 30/1, от 22.04.2024 года № 31/1</w:t>
      </w:r>
      <w:r w:rsidR="00C45DAE" w:rsidRPr="001577D9">
        <w:rPr>
          <w:rFonts w:ascii="Arial" w:hAnsi="Arial" w:cs="Arial"/>
        </w:rPr>
        <w:t>,</w:t>
      </w:r>
      <w:r w:rsidR="00F00F1F" w:rsidRPr="001577D9">
        <w:rPr>
          <w:rFonts w:ascii="Arial" w:hAnsi="Arial" w:cs="Arial"/>
        </w:rPr>
        <w:t xml:space="preserve"> от  28.05.2024 года № 32/</w:t>
      </w:r>
      <w:r w:rsidR="00C3217E" w:rsidRPr="001577D9">
        <w:rPr>
          <w:rFonts w:ascii="Arial" w:hAnsi="Arial" w:cs="Arial"/>
        </w:rPr>
        <w:t>1</w:t>
      </w:r>
      <w:r w:rsidR="00F00F1F" w:rsidRPr="001577D9">
        <w:rPr>
          <w:rFonts w:ascii="Arial" w:hAnsi="Arial" w:cs="Arial"/>
        </w:rPr>
        <w:t xml:space="preserve">, от 18.06.2024г </w:t>
      </w:r>
      <w:r w:rsidR="0011017A" w:rsidRPr="001577D9">
        <w:rPr>
          <w:rFonts w:ascii="Arial" w:hAnsi="Arial" w:cs="Arial"/>
        </w:rPr>
        <w:t xml:space="preserve"> </w:t>
      </w:r>
      <w:r w:rsidR="00F00F1F" w:rsidRPr="001577D9">
        <w:rPr>
          <w:rFonts w:ascii="Arial" w:hAnsi="Arial" w:cs="Arial"/>
        </w:rPr>
        <w:t>№33/2</w:t>
      </w:r>
      <w:r w:rsidR="0011017A" w:rsidRPr="001577D9">
        <w:rPr>
          <w:rFonts w:ascii="Arial" w:hAnsi="Arial" w:cs="Arial"/>
        </w:rPr>
        <w:t>, от 24.07.2024г №34/1</w:t>
      </w:r>
      <w:r w:rsidR="00376FB1" w:rsidRPr="001577D9">
        <w:rPr>
          <w:rFonts w:ascii="Arial" w:hAnsi="Arial" w:cs="Arial"/>
        </w:rPr>
        <w:t>)</w:t>
      </w:r>
      <w:r w:rsidRPr="001577D9">
        <w:rPr>
          <w:rFonts w:ascii="Arial" w:hAnsi="Arial" w:cs="Arial"/>
        </w:rPr>
        <w:t>следующие изменения:</w:t>
      </w:r>
    </w:p>
    <w:p w:rsidR="007D0020" w:rsidRPr="001577D9" w:rsidRDefault="007D0020" w:rsidP="007D0020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>1.1 в статье 1:</w:t>
      </w:r>
    </w:p>
    <w:p w:rsidR="007D0020" w:rsidRPr="001577D9" w:rsidRDefault="007D0020" w:rsidP="007D0020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 xml:space="preserve">1.1.1.в части 1: </w:t>
      </w:r>
    </w:p>
    <w:p w:rsidR="007D0020" w:rsidRPr="001577D9" w:rsidRDefault="007D0020" w:rsidP="007D0020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 xml:space="preserve">а) в пункте 1) цифры «7898,3» заменить цифрами «7899,9», цифры «4171,9» заменить цифрами «4173,6»; </w:t>
      </w:r>
    </w:p>
    <w:p w:rsidR="007D0020" w:rsidRPr="001577D9" w:rsidRDefault="007D0020" w:rsidP="007D0020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>б) в пункте 2) цифры «8</w:t>
      </w:r>
      <w:r w:rsidR="00C92695" w:rsidRPr="001577D9">
        <w:rPr>
          <w:rFonts w:ascii="Arial" w:hAnsi="Arial" w:cs="Arial"/>
        </w:rPr>
        <w:t>759,7»  заменить цифрами «8761,3</w:t>
      </w:r>
      <w:r w:rsidRPr="001577D9">
        <w:rPr>
          <w:rFonts w:ascii="Arial" w:hAnsi="Arial" w:cs="Arial"/>
        </w:rPr>
        <w:t>».</w:t>
      </w:r>
    </w:p>
    <w:p w:rsidR="009D36F3" w:rsidRPr="001577D9" w:rsidRDefault="009D36F3" w:rsidP="009D36F3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>1.</w:t>
      </w:r>
      <w:r w:rsidR="003955B4" w:rsidRPr="001577D9">
        <w:rPr>
          <w:rFonts w:ascii="Arial" w:hAnsi="Arial" w:cs="Arial"/>
        </w:rPr>
        <w:t>2</w:t>
      </w:r>
      <w:r w:rsidRPr="001577D9">
        <w:rPr>
          <w:rFonts w:ascii="Arial" w:hAnsi="Arial" w:cs="Arial"/>
        </w:rPr>
        <w:t>. в статье 3:</w:t>
      </w:r>
    </w:p>
    <w:p w:rsidR="009D36F3" w:rsidRPr="001577D9" w:rsidRDefault="009D36F3" w:rsidP="009D36F3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>1.</w:t>
      </w:r>
      <w:r w:rsidR="00B4408C" w:rsidRPr="001577D9">
        <w:rPr>
          <w:rFonts w:ascii="Arial" w:hAnsi="Arial" w:cs="Arial"/>
        </w:rPr>
        <w:t>1</w:t>
      </w:r>
      <w:r w:rsidRPr="001577D9">
        <w:rPr>
          <w:rFonts w:ascii="Arial" w:hAnsi="Arial" w:cs="Arial"/>
        </w:rPr>
        <w:t>.1. в части 1:</w:t>
      </w:r>
    </w:p>
    <w:p w:rsidR="009D36F3" w:rsidRPr="001577D9" w:rsidRDefault="009D36F3" w:rsidP="00ED589F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 xml:space="preserve">а) в пункте 1) утвердить приложение № 2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</w:t>
      </w:r>
      <w:r w:rsidR="00ED589F" w:rsidRPr="001577D9">
        <w:rPr>
          <w:rFonts w:ascii="Arial" w:hAnsi="Arial" w:cs="Arial"/>
        </w:rPr>
        <w:t xml:space="preserve"> </w:t>
      </w:r>
      <w:r w:rsidRPr="001577D9">
        <w:rPr>
          <w:rFonts w:ascii="Arial" w:hAnsi="Arial" w:cs="Arial"/>
        </w:rPr>
        <w:t xml:space="preserve">расходов классификации </w:t>
      </w:r>
      <w:r w:rsidR="00ED589F" w:rsidRPr="001577D9">
        <w:rPr>
          <w:rFonts w:ascii="Arial" w:hAnsi="Arial" w:cs="Arial"/>
        </w:rPr>
        <w:t xml:space="preserve"> </w:t>
      </w:r>
      <w:r w:rsidRPr="001577D9">
        <w:rPr>
          <w:rFonts w:ascii="Arial" w:hAnsi="Arial" w:cs="Arial"/>
        </w:rPr>
        <w:t>расходов бюджетов на 202</w:t>
      </w:r>
      <w:r w:rsidR="008C1FB0" w:rsidRPr="001577D9">
        <w:rPr>
          <w:rFonts w:ascii="Arial" w:hAnsi="Arial" w:cs="Arial"/>
        </w:rPr>
        <w:t>4</w:t>
      </w:r>
      <w:r w:rsidRPr="001577D9">
        <w:rPr>
          <w:rFonts w:ascii="Arial" w:hAnsi="Arial" w:cs="Arial"/>
        </w:rPr>
        <w:t xml:space="preserve"> год и плановый период 202</w:t>
      </w:r>
      <w:r w:rsidR="008C1FB0" w:rsidRPr="001577D9">
        <w:rPr>
          <w:rFonts w:ascii="Arial" w:hAnsi="Arial" w:cs="Arial"/>
        </w:rPr>
        <w:t>5</w:t>
      </w:r>
      <w:r w:rsidRPr="001577D9">
        <w:rPr>
          <w:rFonts w:ascii="Arial" w:hAnsi="Arial" w:cs="Arial"/>
        </w:rPr>
        <w:t xml:space="preserve"> и 202</w:t>
      </w:r>
      <w:r w:rsidR="008C1FB0" w:rsidRPr="001577D9">
        <w:rPr>
          <w:rFonts w:ascii="Arial" w:hAnsi="Arial" w:cs="Arial"/>
        </w:rPr>
        <w:t>6</w:t>
      </w:r>
      <w:r w:rsidRPr="001577D9">
        <w:rPr>
          <w:rFonts w:ascii="Arial" w:hAnsi="Arial" w:cs="Arial"/>
        </w:rPr>
        <w:t xml:space="preserve">   годов» в прилагаемой редакции </w:t>
      </w:r>
      <w:r w:rsidR="00ED589F" w:rsidRPr="001577D9">
        <w:rPr>
          <w:rFonts w:ascii="Arial" w:hAnsi="Arial" w:cs="Arial"/>
        </w:rPr>
        <w:t xml:space="preserve"> </w:t>
      </w:r>
      <w:r w:rsidRPr="001577D9">
        <w:rPr>
          <w:rFonts w:ascii="Arial" w:hAnsi="Arial" w:cs="Arial"/>
        </w:rPr>
        <w:t xml:space="preserve">(приложение № </w:t>
      </w:r>
      <w:r w:rsidR="009B0D70" w:rsidRPr="001577D9">
        <w:rPr>
          <w:rFonts w:ascii="Arial" w:hAnsi="Arial" w:cs="Arial"/>
        </w:rPr>
        <w:t>1</w:t>
      </w:r>
      <w:r w:rsidRPr="001577D9">
        <w:rPr>
          <w:rFonts w:ascii="Arial" w:hAnsi="Arial" w:cs="Arial"/>
        </w:rPr>
        <w:t>);</w:t>
      </w:r>
    </w:p>
    <w:p w:rsidR="009D36F3" w:rsidRPr="001577D9" w:rsidRDefault="009D36F3" w:rsidP="009D36F3">
      <w:pPr>
        <w:jc w:val="both"/>
        <w:rPr>
          <w:rFonts w:ascii="Arial" w:hAnsi="Arial" w:cs="Arial"/>
        </w:rPr>
      </w:pPr>
      <w:r w:rsidRPr="001577D9">
        <w:rPr>
          <w:rFonts w:ascii="Arial" w:eastAsia="Calibri" w:hAnsi="Arial" w:cs="Arial"/>
        </w:rPr>
        <w:t xml:space="preserve">б) в пункте 2) </w:t>
      </w:r>
      <w:r w:rsidRPr="001577D9">
        <w:rPr>
          <w:rFonts w:ascii="Arial" w:hAnsi="Arial" w:cs="Arial"/>
        </w:rPr>
        <w:t xml:space="preserve">утвердить приложение № 3 «Распределение бюджетных ассигнований </w:t>
      </w:r>
      <w:r w:rsidRPr="001577D9">
        <w:rPr>
          <w:rFonts w:ascii="Arial" w:eastAsia="Calibri" w:hAnsi="Arial" w:cs="Arial"/>
        </w:rPr>
        <w:t>по целевым статьям</w:t>
      </w:r>
      <w:r w:rsidRPr="001577D9">
        <w:rPr>
          <w:rFonts w:ascii="Arial" w:hAnsi="Arial" w:cs="Arial"/>
        </w:rPr>
        <w:t xml:space="preserve"> (муниципальным программам и не программным направлениям деятельности),</w:t>
      </w:r>
      <w:r w:rsidRPr="001577D9">
        <w:rPr>
          <w:rFonts w:ascii="Arial" w:eastAsia="Calibri" w:hAnsi="Arial" w:cs="Arial"/>
        </w:rPr>
        <w:t xml:space="preserve"> группам и подгруппам видов расходов</w:t>
      </w:r>
      <w:r w:rsidR="00ED589F" w:rsidRPr="001577D9">
        <w:rPr>
          <w:rFonts w:ascii="Arial" w:eastAsia="Calibri" w:hAnsi="Arial" w:cs="Arial"/>
        </w:rPr>
        <w:t xml:space="preserve"> </w:t>
      </w:r>
      <w:r w:rsidRPr="001577D9">
        <w:rPr>
          <w:rFonts w:ascii="Arial" w:eastAsia="Calibri" w:hAnsi="Arial" w:cs="Arial"/>
        </w:rPr>
        <w:t xml:space="preserve"> классификации расходов </w:t>
      </w:r>
      <w:r w:rsidR="00ED589F" w:rsidRPr="001577D9">
        <w:rPr>
          <w:rFonts w:ascii="Arial" w:eastAsia="Calibri" w:hAnsi="Arial" w:cs="Arial"/>
        </w:rPr>
        <w:t xml:space="preserve"> </w:t>
      </w:r>
      <w:r w:rsidRPr="001577D9">
        <w:rPr>
          <w:rFonts w:ascii="Arial" w:eastAsia="Calibri" w:hAnsi="Arial" w:cs="Arial"/>
        </w:rPr>
        <w:t xml:space="preserve">бюджетов </w:t>
      </w:r>
      <w:r w:rsidRPr="001577D9">
        <w:rPr>
          <w:rFonts w:ascii="Arial" w:hAnsi="Arial" w:cs="Arial"/>
        </w:rPr>
        <w:t>на 202</w:t>
      </w:r>
      <w:r w:rsidR="008C1FB0" w:rsidRPr="001577D9">
        <w:rPr>
          <w:rFonts w:ascii="Arial" w:hAnsi="Arial" w:cs="Arial"/>
        </w:rPr>
        <w:t>4</w:t>
      </w:r>
      <w:r w:rsidRPr="001577D9">
        <w:rPr>
          <w:rFonts w:ascii="Arial" w:hAnsi="Arial" w:cs="Arial"/>
        </w:rPr>
        <w:t xml:space="preserve"> год и плановый период 202</w:t>
      </w:r>
      <w:r w:rsidR="008C1FB0" w:rsidRPr="001577D9">
        <w:rPr>
          <w:rFonts w:ascii="Arial" w:hAnsi="Arial" w:cs="Arial"/>
        </w:rPr>
        <w:t>5</w:t>
      </w:r>
      <w:r w:rsidRPr="001577D9">
        <w:rPr>
          <w:rFonts w:ascii="Arial" w:hAnsi="Arial" w:cs="Arial"/>
        </w:rPr>
        <w:t xml:space="preserve"> и 202</w:t>
      </w:r>
      <w:r w:rsidR="008C1FB0" w:rsidRPr="001577D9">
        <w:rPr>
          <w:rFonts w:ascii="Arial" w:hAnsi="Arial" w:cs="Arial"/>
        </w:rPr>
        <w:t>6</w:t>
      </w:r>
      <w:r w:rsidRPr="001577D9">
        <w:rPr>
          <w:rFonts w:ascii="Arial" w:hAnsi="Arial" w:cs="Arial"/>
        </w:rPr>
        <w:t xml:space="preserve"> годов» в прилагаемой редакции (приложение № 2); </w:t>
      </w:r>
    </w:p>
    <w:p w:rsidR="009D36F3" w:rsidRPr="001577D9" w:rsidRDefault="009D36F3" w:rsidP="009D36F3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 xml:space="preserve">1.1.2. в </w:t>
      </w:r>
      <w:r w:rsidR="0034332A" w:rsidRPr="001577D9">
        <w:rPr>
          <w:rFonts w:ascii="Arial" w:hAnsi="Arial" w:cs="Arial"/>
        </w:rPr>
        <w:t>части 2</w:t>
      </w:r>
      <w:r w:rsidR="000B4EC7" w:rsidRPr="001577D9">
        <w:rPr>
          <w:rFonts w:ascii="Arial" w:hAnsi="Arial" w:cs="Arial"/>
        </w:rPr>
        <w:t>:</w:t>
      </w:r>
      <w:r w:rsidR="0034332A" w:rsidRPr="001577D9">
        <w:rPr>
          <w:rFonts w:ascii="Arial" w:hAnsi="Arial" w:cs="Arial"/>
        </w:rPr>
        <w:t xml:space="preserve"> утвердить приложение № 4</w:t>
      </w:r>
      <w:r w:rsidRPr="001577D9">
        <w:rPr>
          <w:rFonts w:ascii="Arial" w:hAnsi="Arial" w:cs="Arial"/>
        </w:rPr>
        <w:t xml:space="preserve"> «В</w:t>
      </w:r>
      <w:r w:rsidRPr="001577D9">
        <w:rPr>
          <w:rFonts w:ascii="Arial" w:eastAsia="Calibri" w:hAnsi="Arial" w:cs="Arial"/>
        </w:rPr>
        <w:t xml:space="preserve">едомственная структура расходов местного бюджета </w:t>
      </w:r>
      <w:r w:rsidRPr="001577D9">
        <w:rPr>
          <w:rFonts w:ascii="Arial" w:hAnsi="Arial" w:cs="Arial"/>
        </w:rPr>
        <w:t>на 202</w:t>
      </w:r>
      <w:r w:rsidR="008C1FB0" w:rsidRPr="001577D9">
        <w:rPr>
          <w:rFonts w:ascii="Arial" w:hAnsi="Arial" w:cs="Arial"/>
        </w:rPr>
        <w:t>4</w:t>
      </w:r>
      <w:r w:rsidRPr="001577D9">
        <w:rPr>
          <w:rFonts w:ascii="Arial" w:hAnsi="Arial" w:cs="Arial"/>
        </w:rPr>
        <w:t xml:space="preserve"> год и плановый период 202</w:t>
      </w:r>
      <w:r w:rsidR="008C1FB0" w:rsidRPr="001577D9">
        <w:rPr>
          <w:rFonts w:ascii="Arial" w:hAnsi="Arial" w:cs="Arial"/>
        </w:rPr>
        <w:t>5</w:t>
      </w:r>
      <w:r w:rsidRPr="001577D9">
        <w:rPr>
          <w:rFonts w:ascii="Arial" w:hAnsi="Arial" w:cs="Arial"/>
        </w:rPr>
        <w:t xml:space="preserve"> и 202</w:t>
      </w:r>
      <w:r w:rsidR="008C1FB0" w:rsidRPr="001577D9">
        <w:rPr>
          <w:rFonts w:ascii="Arial" w:hAnsi="Arial" w:cs="Arial"/>
        </w:rPr>
        <w:t>6</w:t>
      </w:r>
      <w:r w:rsidRPr="001577D9">
        <w:rPr>
          <w:rFonts w:ascii="Arial" w:hAnsi="Arial" w:cs="Arial"/>
        </w:rPr>
        <w:t xml:space="preserve"> годов» в прилагаемой редакции (приложение № 3);</w:t>
      </w:r>
    </w:p>
    <w:p w:rsidR="009D36F3" w:rsidRPr="001577D9" w:rsidRDefault="009D36F3" w:rsidP="009D36F3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lastRenderedPageBreak/>
        <w:t xml:space="preserve">2. Направить настоящее решение Главе </w:t>
      </w:r>
      <w:r w:rsidRPr="001577D9">
        <w:rPr>
          <w:rFonts w:ascii="Arial" w:hAnsi="Arial" w:cs="Arial"/>
          <w:bCs/>
        </w:rPr>
        <w:t xml:space="preserve">Козихинского сельсовета </w:t>
      </w:r>
      <w:r w:rsidRPr="001577D9">
        <w:rPr>
          <w:rFonts w:ascii="Arial" w:hAnsi="Arial" w:cs="Arial"/>
        </w:rPr>
        <w:t xml:space="preserve">Ордынского района Новосибирской области для подписания и опубликования (обнародования). </w:t>
      </w:r>
    </w:p>
    <w:p w:rsidR="009D36F3" w:rsidRPr="001577D9" w:rsidRDefault="009D36F3" w:rsidP="009D36F3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>3.</w:t>
      </w:r>
      <w:r w:rsidR="00EC3050" w:rsidRPr="001577D9">
        <w:rPr>
          <w:rFonts w:ascii="Arial" w:hAnsi="Arial" w:cs="Arial"/>
        </w:rPr>
        <w:t xml:space="preserve"> </w:t>
      </w:r>
      <w:r w:rsidRPr="001577D9">
        <w:rPr>
          <w:rFonts w:ascii="Arial" w:hAnsi="Arial" w:cs="Arial"/>
        </w:rPr>
        <w:t xml:space="preserve"> Настоящее решение опубликовать (обнародовать) в периодическом печатном издании органов местного самоуправления </w:t>
      </w:r>
      <w:r w:rsidRPr="001577D9">
        <w:rPr>
          <w:rFonts w:ascii="Arial" w:hAnsi="Arial" w:cs="Arial"/>
          <w:bCs/>
        </w:rPr>
        <w:t xml:space="preserve">Козихинского сельсовета </w:t>
      </w:r>
      <w:r w:rsidRPr="001577D9">
        <w:rPr>
          <w:rFonts w:ascii="Arial" w:hAnsi="Arial" w:cs="Arial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9D36F3" w:rsidRPr="001577D9" w:rsidRDefault="009D36F3" w:rsidP="009D36F3">
      <w:pPr>
        <w:jc w:val="both"/>
        <w:rPr>
          <w:rFonts w:ascii="Arial" w:hAnsi="Arial" w:cs="Arial"/>
        </w:rPr>
      </w:pPr>
      <w:r w:rsidRPr="001577D9">
        <w:rPr>
          <w:rFonts w:ascii="Arial" w:hAnsi="Arial" w:cs="Arial"/>
        </w:rPr>
        <w:t>4.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 w:rsidRPr="001577D9">
        <w:rPr>
          <w:rFonts w:ascii="Arial" w:hAnsi="Arial" w:cs="Arial"/>
          <w:bCs/>
        </w:rPr>
        <w:t xml:space="preserve"> Козихинского сельсовета</w:t>
      </w:r>
      <w:r w:rsidRPr="001577D9">
        <w:rPr>
          <w:rFonts w:ascii="Arial" w:hAnsi="Arial" w:cs="Arial"/>
        </w:rPr>
        <w:t xml:space="preserve"> Ордынского района Новосибирской области (Шишов Н.А.</w:t>
      </w:r>
      <w:r w:rsidR="001847E6" w:rsidRPr="001577D9">
        <w:rPr>
          <w:rFonts w:ascii="Arial" w:hAnsi="Arial" w:cs="Arial"/>
        </w:rPr>
        <w:t>)</w:t>
      </w:r>
    </w:p>
    <w:p w:rsidR="00293BB7" w:rsidRPr="001577D9" w:rsidRDefault="00293BB7" w:rsidP="009D36F3">
      <w:pPr>
        <w:jc w:val="both"/>
        <w:rPr>
          <w:rFonts w:ascii="Arial" w:hAnsi="Arial" w:cs="Arial"/>
        </w:rPr>
      </w:pPr>
      <w:bookmarkStart w:id="0" w:name="_GoBack"/>
      <w:bookmarkEnd w:id="0"/>
    </w:p>
    <w:p w:rsidR="00293BB7" w:rsidRPr="001577D9" w:rsidRDefault="00293BB7" w:rsidP="009D36F3">
      <w:pPr>
        <w:jc w:val="both"/>
        <w:rPr>
          <w:rFonts w:ascii="Arial" w:hAnsi="Arial" w:cs="Arial"/>
        </w:rPr>
      </w:pPr>
    </w:p>
    <w:p w:rsidR="00293BB7" w:rsidRPr="001577D9" w:rsidRDefault="00293BB7" w:rsidP="009D36F3">
      <w:pPr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margin" w:tblpY="42"/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EC3050" w:rsidRPr="001577D9" w:rsidTr="00EC3050">
        <w:trPr>
          <w:trHeight w:val="80"/>
        </w:trPr>
        <w:tc>
          <w:tcPr>
            <w:tcW w:w="5069" w:type="dxa"/>
          </w:tcPr>
          <w:p w:rsidR="00EC3050" w:rsidRPr="001577D9" w:rsidRDefault="00EC3050" w:rsidP="00EC3050">
            <w:pPr>
              <w:jc w:val="both"/>
              <w:rPr>
                <w:rFonts w:ascii="Arial" w:hAnsi="Arial" w:cs="Arial"/>
              </w:rPr>
            </w:pPr>
            <w:r w:rsidRPr="001577D9">
              <w:rPr>
                <w:rFonts w:ascii="Arial" w:hAnsi="Arial" w:cs="Arial"/>
              </w:rPr>
              <w:t>Председатель Совета депутатов</w:t>
            </w:r>
          </w:p>
          <w:p w:rsidR="00EC3050" w:rsidRPr="001577D9" w:rsidRDefault="00EC3050" w:rsidP="00EC3050">
            <w:pPr>
              <w:jc w:val="both"/>
              <w:rPr>
                <w:rFonts w:ascii="Arial" w:hAnsi="Arial" w:cs="Arial"/>
              </w:rPr>
            </w:pPr>
            <w:r w:rsidRPr="001577D9">
              <w:rPr>
                <w:rFonts w:ascii="Arial" w:hAnsi="Arial" w:cs="Arial"/>
              </w:rPr>
              <w:t xml:space="preserve">Козихинского сельсовета </w:t>
            </w:r>
          </w:p>
          <w:p w:rsidR="00EC3050" w:rsidRPr="001577D9" w:rsidRDefault="00EC3050" w:rsidP="00EC3050">
            <w:pPr>
              <w:jc w:val="both"/>
              <w:rPr>
                <w:rFonts w:ascii="Arial" w:hAnsi="Arial" w:cs="Arial"/>
              </w:rPr>
            </w:pPr>
            <w:r w:rsidRPr="001577D9">
              <w:rPr>
                <w:rFonts w:ascii="Arial" w:hAnsi="Arial" w:cs="Arial"/>
              </w:rPr>
              <w:t xml:space="preserve">Ордынского района </w:t>
            </w:r>
          </w:p>
          <w:p w:rsidR="00EC3050" w:rsidRPr="001577D9" w:rsidRDefault="00EC3050" w:rsidP="00EC3050">
            <w:pPr>
              <w:jc w:val="both"/>
              <w:rPr>
                <w:rFonts w:ascii="Arial" w:hAnsi="Arial" w:cs="Arial"/>
              </w:rPr>
            </w:pPr>
            <w:r w:rsidRPr="001577D9">
              <w:rPr>
                <w:rFonts w:ascii="Arial" w:hAnsi="Arial" w:cs="Arial"/>
              </w:rPr>
              <w:t>Новосибирской области</w:t>
            </w:r>
          </w:p>
          <w:p w:rsidR="00293BB7" w:rsidRPr="001577D9" w:rsidRDefault="00293BB7" w:rsidP="00EC3050">
            <w:pPr>
              <w:jc w:val="both"/>
              <w:rPr>
                <w:rFonts w:ascii="Arial" w:hAnsi="Arial" w:cs="Arial"/>
              </w:rPr>
            </w:pPr>
          </w:p>
          <w:p w:rsidR="00EC3050" w:rsidRPr="001577D9" w:rsidRDefault="00EC3050" w:rsidP="00EC3050">
            <w:pPr>
              <w:jc w:val="both"/>
              <w:rPr>
                <w:rFonts w:ascii="Arial" w:hAnsi="Arial" w:cs="Arial"/>
              </w:rPr>
            </w:pPr>
          </w:p>
          <w:p w:rsidR="00EC3050" w:rsidRPr="001577D9" w:rsidRDefault="00EC3050" w:rsidP="00EC3050">
            <w:pPr>
              <w:jc w:val="both"/>
              <w:rPr>
                <w:rFonts w:ascii="Arial" w:hAnsi="Arial" w:cs="Arial"/>
              </w:rPr>
            </w:pPr>
            <w:r w:rsidRPr="001577D9">
              <w:rPr>
                <w:rFonts w:ascii="Arial" w:hAnsi="Arial" w:cs="Arial"/>
              </w:rPr>
              <w:t>__________________/Борзецова О.Г./</w:t>
            </w:r>
          </w:p>
        </w:tc>
        <w:tc>
          <w:tcPr>
            <w:tcW w:w="496" w:type="dxa"/>
          </w:tcPr>
          <w:p w:rsidR="00EC3050" w:rsidRPr="001577D9" w:rsidRDefault="00EC3050" w:rsidP="00EC30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72" w:type="dxa"/>
          </w:tcPr>
          <w:p w:rsidR="00EC3050" w:rsidRPr="001577D9" w:rsidRDefault="00EC3050" w:rsidP="00EC3050">
            <w:pPr>
              <w:rPr>
                <w:rFonts w:ascii="Arial" w:hAnsi="Arial" w:cs="Arial"/>
              </w:rPr>
            </w:pPr>
            <w:r w:rsidRPr="001577D9">
              <w:rPr>
                <w:rFonts w:ascii="Arial" w:hAnsi="Arial" w:cs="Arial"/>
              </w:rPr>
              <w:t xml:space="preserve">Глава Козихинского сельсовета                                                                    Ордынского района  </w:t>
            </w:r>
          </w:p>
          <w:p w:rsidR="00EC3050" w:rsidRPr="001577D9" w:rsidRDefault="00EC3050" w:rsidP="00EC3050">
            <w:pPr>
              <w:rPr>
                <w:rFonts w:ascii="Arial" w:hAnsi="Arial" w:cs="Arial"/>
              </w:rPr>
            </w:pPr>
            <w:r w:rsidRPr="001577D9">
              <w:rPr>
                <w:rFonts w:ascii="Arial" w:hAnsi="Arial" w:cs="Arial"/>
              </w:rPr>
              <w:t>Новосибирской области</w:t>
            </w:r>
          </w:p>
          <w:p w:rsidR="00293BB7" w:rsidRPr="001577D9" w:rsidRDefault="00293BB7" w:rsidP="00EC3050">
            <w:pPr>
              <w:rPr>
                <w:rFonts w:ascii="Arial" w:hAnsi="Arial" w:cs="Arial"/>
              </w:rPr>
            </w:pPr>
          </w:p>
          <w:p w:rsidR="00EC3050" w:rsidRPr="001577D9" w:rsidRDefault="00EC3050" w:rsidP="00EC3050">
            <w:pPr>
              <w:rPr>
                <w:rFonts w:ascii="Arial" w:hAnsi="Arial" w:cs="Arial"/>
              </w:rPr>
            </w:pPr>
          </w:p>
          <w:p w:rsidR="00EC3050" w:rsidRPr="001577D9" w:rsidRDefault="00EC3050" w:rsidP="00EC3050">
            <w:pPr>
              <w:rPr>
                <w:rFonts w:ascii="Arial" w:hAnsi="Arial" w:cs="Arial"/>
              </w:rPr>
            </w:pPr>
          </w:p>
          <w:p w:rsidR="00EC3050" w:rsidRPr="001577D9" w:rsidRDefault="00EC3050" w:rsidP="00EC3050">
            <w:pPr>
              <w:rPr>
                <w:rFonts w:ascii="Arial" w:hAnsi="Arial" w:cs="Arial"/>
              </w:rPr>
            </w:pPr>
            <w:r w:rsidRPr="001577D9">
              <w:rPr>
                <w:rFonts w:ascii="Arial" w:hAnsi="Arial" w:cs="Arial"/>
              </w:rPr>
              <w:t xml:space="preserve">       _____________/Чистякова Н.Д./</w:t>
            </w:r>
          </w:p>
          <w:p w:rsidR="00EC3050" w:rsidRPr="001577D9" w:rsidRDefault="00EC3050" w:rsidP="00EC3050">
            <w:pPr>
              <w:jc w:val="both"/>
              <w:rPr>
                <w:rFonts w:ascii="Arial" w:hAnsi="Arial" w:cs="Arial"/>
              </w:rPr>
            </w:pPr>
          </w:p>
          <w:p w:rsidR="00EC3050" w:rsidRPr="001577D9" w:rsidRDefault="00EC3050" w:rsidP="00EC3050">
            <w:pPr>
              <w:jc w:val="both"/>
              <w:rPr>
                <w:rFonts w:ascii="Arial" w:hAnsi="Arial" w:cs="Arial"/>
              </w:rPr>
            </w:pPr>
          </w:p>
          <w:p w:rsidR="00EC3050" w:rsidRPr="001577D9" w:rsidRDefault="00EC3050" w:rsidP="00EC3050">
            <w:pPr>
              <w:jc w:val="both"/>
              <w:rPr>
                <w:rFonts w:ascii="Arial" w:hAnsi="Arial" w:cs="Arial"/>
              </w:rPr>
            </w:pPr>
          </w:p>
        </w:tc>
      </w:tr>
    </w:tbl>
    <w:p w:rsidR="009D36F3" w:rsidRPr="001577D9" w:rsidRDefault="009D36F3" w:rsidP="009D36F3">
      <w:pPr>
        <w:jc w:val="both"/>
        <w:rPr>
          <w:rFonts w:ascii="Arial" w:hAnsi="Arial" w:cs="Arial"/>
        </w:rPr>
      </w:pPr>
    </w:p>
    <w:sectPr w:rsidR="009D36F3" w:rsidRPr="001577D9" w:rsidSect="002F6F98">
      <w:footerReference w:type="even" r:id="rId8"/>
      <w:footerReference w:type="default" r:id="rId9"/>
      <w:footerReference w:type="first" r:id="rId10"/>
      <w:pgSz w:w="11906" w:h="16838"/>
      <w:pgMar w:top="993" w:right="567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BBB" w:rsidRDefault="00A01BBB">
      <w:r>
        <w:separator/>
      </w:r>
    </w:p>
  </w:endnote>
  <w:endnote w:type="continuationSeparator" w:id="0">
    <w:p w:rsidR="00A01BBB" w:rsidRDefault="00A0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9C1" w:rsidRDefault="0017719D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9C1" w:rsidRDefault="0017719D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1577D9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BB7" w:rsidRDefault="00293BB7">
    <w:pPr>
      <w:pStyle w:val="af6"/>
    </w:pPr>
    <w:r>
      <w:t xml:space="preserve">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BBB" w:rsidRDefault="00A01BBB">
      <w:r>
        <w:separator/>
      </w:r>
    </w:p>
  </w:footnote>
  <w:footnote w:type="continuationSeparator" w:id="0">
    <w:p w:rsidR="00A01BBB" w:rsidRDefault="00A01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 w15:restartNumberingAfterBreak="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 w15:restartNumberingAfterBreak="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F74"/>
    <w:rsid w:val="0000168F"/>
    <w:rsid w:val="00001916"/>
    <w:rsid w:val="00003001"/>
    <w:rsid w:val="00005E13"/>
    <w:rsid w:val="00016555"/>
    <w:rsid w:val="00017015"/>
    <w:rsid w:val="0002112C"/>
    <w:rsid w:val="00021A36"/>
    <w:rsid w:val="000247D5"/>
    <w:rsid w:val="0002489E"/>
    <w:rsid w:val="00034F5A"/>
    <w:rsid w:val="000417BD"/>
    <w:rsid w:val="00046085"/>
    <w:rsid w:val="00047D98"/>
    <w:rsid w:val="00051AC4"/>
    <w:rsid w:val="00052C8B"/>
    <w:rsid w:val="000605AE"/>
    <w:rsid w:val="00062B21"/>
    <w:rsid w:val="000653A8"/>
    <w:rsid w:val="000714D2"/>
    <w:rsid w:val="0007238B"/>
    <w:rsid w:val="000735A9"/>
    <w:rsid w:val="00075F44"/>
    <w:rsid w:val="00076597"/>
    <w:rsid w:val="00077231"/>
    <w:rsid w:val="00077C77"/>
    <w:rsid w:val="00077D97"/>
    <w:rsid w:val="00082EDB"/>
    <w:rsid w:val="00083835"/>
    <w:rsid w:val="000925B6"/>
    <w:rsid w:val="00092FA4"/>
    <w:rsid w:val="000A048A"/>
    <w:rsid w:val="000A39D9"/>
    <w:rsid w:val="000A45F0"/>
    <w:rsid w:val="000A70E9"/>
    <w:rsid w:val="000B4EC7"/>
    <w:rsid w:val="000C0B3D"/>
    <w:rsid w:val="000D0E6D"/>
    <w:rsid w:val="000D430A"/>
    <w:rsid w:val="000D4764"/>
    <w:rsid w:val="000D5CCA"/>
    <w:rsid w:val="000D6DDC"/>
    <w:rsid w:val="000E13CF"/>
    <w:rsid w:val="000E6B29"/>
    <w:rsid w:val="000E6F91"/>
    <w:rsid w:val="000E745F"/>
    <w:rsid w:val="000E78B7"/>
    <w:rsid w:val="000F06CB"/>
    <w:rsid w:val="000F14B5"/>
    <w:rsid w:val="0010010E"/>
    <w:rsid w:val="001032BA"/>
    <w:rsid w:val="00104343"/>
    <w:rsid w:val="001054B5"/>
    <w:rsid w:val="00105E96"/>
    <w:rsid w:val="00106213"/>
    <w:rsid w:val="00107339"/>
    <w:rsid w:val="0011017A"/>
    <w:rsid w:val="0011117E"/>
    <w:rsid w:val="001132AA"/>
    <w:rsid w:val="00114F29"/>
    <w:rsid w:val="001257A6"/>
    <w:rsid w:val="00126339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577D9"/>
    <w:rsid w:val="001642E8"/>
    <w:rsid w:val="00173614"/>
    <w:rsid w:val="001770F8"/>
    <w:rsid w:val="0017719D"/>
    <w:rsid w:val="0017739A"/>
    <w:rsid w:val="00177931"/>
    <w:rsid w:val="0018278E"/>
    <w:rsid w:val="00182ADD"/>
    <w:rsid w:val="00183F07"/>
    <w:rsid w:val="0018408F"/>
    <w:rsid w:val="001842D1"/>
    <w:rsid w:val="001847E6"/>
    <w:rsid w:val="00186F9C"/>
    <w:rsid w:val="00190407"/>
    <w:rsid w:val="001938BA"/>
    <w:rsid w:val="00194C1B"/>
    <w:rsid w:val="00194CA9"/>
    <w:rsid w:val="0019581B"/>
    <w:rsid w:val="001A0DF0"/>
    <w:rsid w:val="001A4B0D"/>
    <w:rsid w:val="001B07C4"/>
    <w:rsid w:val="001B0C3D"/>
    <w:rsid w:val="001B13FD"/>
    <w:rsid w:val="001C4031"/>
    <w:rsid w:val="001C47A4"/>
    <w:rsid w:val="001C5A04"/>
    <w:rsid w:val="001C6905"/>
    <w:rsid w:val="001C7242"/>
    <w:rsid w:val="001D122F"/>
    <w:rsid w:val="001E4A8A"/>
    <w:rsid w:val="001E4D86"/>
    <w:rsid w:val="001E676A"/>
    <w:rsid w:val="001F090E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53BD"/>
    <w:rsid w:val="00215F81"/>
    <w:rsid w:val="002222CE"/>
    <w:rsid w:val="002303BC"/>
    <w:rsid w:val="00232076"/>
    <w:rsid w:val="00234001"/>
    <w:rsid w:val="00236FAD"/>
    <w:rsid w:val="002403FE"/>
    <w:rsid w:val="00240658"/>
    <w:rsid w:val="002406E6"/>
    <w:rsid w:val="0024070C"/>
    <w:rsid w:val="00243961"/>
    <w:rsid w:val="002478D9"/>
    <w:rsid w:val="0025175B"/>
    <w:rsid w:val="002550DC"/>
    <w:rsid w:val="00265073"/>
    <w:rsid w:val="00271E59"/>
    <w:rsid w:val="0027222A"/>
    <w:rsid w:val="00281B8B"/>
    <w:rsid w:val="00284617"/>
    <w:rsid w:val="0028520D"/>
    <w:rsid w:val="002857E8"/>
    <w:rsid w:val="002901B9"/>
    <w:rsid w:val="00293BB7"/>
    <w:rsid w:val="0029659F"/>
    <w:rsid w:val="00296ED1"/>
    <w:rsid w:val="002975AD"/>
    <w:rsid w:val="002A109A"/>
    <w:rsid w:val="002A3343"/>
    <w:rsid w:val="002A41CA"/>
    <w:rsid w:val="002A5D0C"/>
    <w:rsid w:val="002B389C"/>
    <w:rsid w:val="002B6448"/>
    <w:rsid w:val="002B7BE2"/>
    <w:rsid w:val="002C19F0"/>
    <w:rsid w:val="002D2598"/>
    <w:rsid w:val="002D73D3"/>
    <w:rsid w:val="002D7517"/>
    <w:rsid w:val="002E02F0"/>
    <w:rsid w:val="002E5311"/>
    <w:rsid w:val="002E552E"/>
    <w:rsid w:val="002F0AEE"/>
    <w:rsid w:val="002F4F7C"/>
    <w:rsid w:val="002F5C25"/>
    <w:rsid w:val="002F6629"/>
    <w:rsid w:val="002F6F98"/>
    <w:rsid w:val="002F7551"/>
    <w:rsid w:val="00302480"/>
    <w:rsid w:val="00311B66"/>
    <w:rsid w:val="00311DA1"/>
    <w:rsid w:val="00312B4A"/>
    <w:rsid w:val="0031352C"/>
    <w:rsid w:val="0031435B"/>
    <w:rsid w:val="003206D6"/>
    <w:rsid w:val="003210E5"/>
    <w:rsid w:val="00340AD1"/>
    <w:rsid w:val="0034332A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1025"/>
    <w:rsid w:val="003646C2"/>
    <w:rsid w:val="00372470"/>
    <w:rsid w:val="003734DD"/>
    <w:rsid w:val="00376132"/>
    <w:rsid w:val="00376865"/>
    <w:rsid w:val="00376FB1"/>
    <w:rsid w:val="00377F64"/>
    <w:rsid w:val="00386EEE"/>
    <w:rsid w:val="003955B4"/>
    <w:rsid w:val="00395EE5"/>
    <w:rsid w:val="00396D9F"/>
    <w:rsid w:val="00397FE7"/>
    <w:rsid w:val="003A4118"/>
    <w:rsid w:val="003B04B8"/>
    <w:rsid w:val="003B0C09"/>
    <w:rsid w:val="003B3D1C"/>
    <w:rsid w:val="003B5E79"/>
    <w:rsid w:val="003C18EF"/>
    <w:rsid w:val="003C2BC3"/>
    <w:rsid w:val="003C3896"/>
    <w:rsid w:val="003C71FD"/>
    <w:rsid w:val="003D2D5D"/>
    <w:rsid w:val="003D5852"/>
    <w:rsid w:val="003E1816"/>
    <w:rsid w:val="003E1A4E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686"/>
    <w:rsid w:val="00426EBD"/>
    <w:rsid w:val="004306AC"/>
    <w:rsid w:val="00431A0C"/>
    <w:rsid w:val="00433A1F"/>
    <w:rsid w:val="00437C11"/>
    <w:rsid w:val="00440323"/>
    <w:rsid w:val="0044131E"/>
    <w:rsid w:val="00443630"/>
    <w:rsid w:val="00444642"/>
    <w:rsid w:val="00446B38"/>
    <w:rsid w:val="004519F6"/>
    <w:rsid w:val="004528AA"/>
    <w:rsid w:val="00454A03"/>
    <w:rsid w:val="00466045"/>
    <w:rsid w:val="0046720C"/>
    <w:rsid w:val="0047086C"/>
    <w:rsid w:val="00472347"/>
    <w:rsid w:val="00480AEB"/>
    <w:rsid w:val="00487B54"/>
    <w:rsid w:val="00490FF9"/>
    <w:rsid w:val="004920AD"/>
    <w:rsid w:val="0049265D"/>
    <w:rsid w:val="004944FC"/>
    <w:rsid w:val="004955B8"/>
    <w:rsid w:val="00497A98"/>
    <w:rsid w:val="004A161A"/>
    <w:rsid w:val="004A5BA1"/>
    <w:rsid w:val="004A7FB6"/>
    <w:rsid w:val="004B768D"/>
    <w:rsid w:val="004C0390"/>
    <w:rsid w:val="004C16E3"/>
    <w:rsid w:val="004C1B51"/>
    <w:rsid w:val="004C426D"/>
    <w:rsid w:val="004C5786"/>
    <w:rsid w:val="004C6655"/>
    <w:rsid w:val="004D255D"/>
    <w:rsid w:val="004D3177"/>
    <w:rsid w:val="004D6A02"/>
    <w:rsid w:val="004D7008"/>
    <w:rsid w:val="004E4731"/>
    <w:rsid w:val="004E5CA8"/>
    <w:rsid w:val="004E6761"/>
    <w:rsid w:val="004F3CC0"/>
    <w:rsid w:val="00502849"/>
    <w:rsid w:val="0050764F"/>
    <w:rsid w:val="005076CD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35F2"/>
    <w:rsid w:val="0054558C"/>
    <w:rsid w:val="00546545"/>
    <w:rsid w:val="005468D3"/>
    <w:rsid w:val="00546E50"/>
    <w:rsid w:val="00547B64"/>
    <w:rsid w:val="00551D7D"/>
    <w:rsid w:val="00556C61"/>
    <w:rsid w:val="00564858"/>
    <w:rsid w:val="00575ADB"/>
    <w:rsid w:val="00576603"/>
    <w:rsid w:val="00576B58"/>
    <w:rsid w:val="00577BFC"/>
    <w:rsid w:val="0058127F"/>
    <w:rsid w:val="00581E46"/>
    <w:rsid w:val="00582A45"/>
    <w:rsid w:val="00582EAD"/>
    <w:rsid w:val="00583D27"/>
    <w:rsid w:val="005847BB"/>
    <w:rsid w:val="00586AAB"/>
    <w:rsid w:val="00587285"/>
    <w:rsid w:val="00590459"/>
    <w:rsid w:val="00592489"/>
    <w:rsid w:val="005941B9"/>
    <w:rsid w:val="005A4DDE"/>
    <w:rsid w:val="005A4F7A"/>
    <w:rsid w:val="005A72D0"/>
    <w:rsid w:val="005A7C24"/>
    <w:rsid w:val="005B4B9D"/>
    <w:rsid w:val="005B4CFF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2FE0"/>
    <w:rsid w:val="005E57E5"/>
    <w:rsid w:val="005E5FBF"/>
    <w:rsid w:val="005F09FC"/>
    <w:rsid w:val="005F220E"/>
    <w:rsid w:val="005F3BAE"/>
    <w:rsid w:val="0060220B"/>
    <w:rsid w:val="00602467"/>
    <w:rsid w:val="006105AC"/>
    <w:rsid w:val="0061657C"/>
    <w:rsid w:val="00616B85"/>
    <w:rsid w:val="00624D4C"/>
    <w:rsid w:val="00631BE4"/>
    <w:rsid w:val="00633B3E"/>
    <w:rsid w:val="00637BC6"/>
    <w:rsid w:val="00640D2D"/>
    <w:rsid w:val="006416FE"/>
    <w:rsid w:val="00644B29"/>
    <w:rsid w:val="006450F9"/>
    <w:rsid w:val="006452DE"/>
    <w:rsid w:val="00645C7A"/>
    <w:rsid w:val="00651A52"/>
    <w:rsid w:val="006521CD"/>
    <w:rsid w:val="0065249D"/>
    <w:rsid w:val="00652EBA"/>
    <w:rsid w:val="00654A49"/>
    <w:rsid w:val="00662B42"/>
    <w:rsid w:val="00666903"/>
    <w:rsid w:val="00677A38"/>
    <w:rsid w:val="0068518D"/>
    <w:rsid w:val="006901FE"/>
    <w:rsid w:val="0069534F"/>
    <w:rsid w:val="006968F6"/>
    <w:rsid w:val="006A0CD6"/>
    <w:rsid w:val="006B7491"/>
    <w:rsid w:val="006C0587"/>
    <w:rsid w:val="006C3A1F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460E"/>
    <w:rsid w:val="00705841"/>
    <w:rsid w:val="00705968"/>
    <w:rsid w:val="0071784F"/>
    <w:rsid w:val="00722005"/>
    <w:rsid w:val="00725B04"/>
    <w:rsid w:val="00732C6D"/>
    <w:rsid w:val="007336B3"/>
    <w:rsid w:val="007337E5"/>
    <w:rsid w:val="00734A3E"/>
    <w:rsid w:val="00734F72"/>
    <w:rsid w:val="00735DDD"/>
    <w:rsid w:val="00737904"/>
    <w:rsid w:val="007409DF"/>
    <w:rsid w:val="00741088"/>
    <w:rsid w:val="00741AF3"/>
    <w:rsid w:val="00744A93"/>
    <w:rsid w:val="00745E5B"/>
    <w:rsid w:val="00747866"/>
    <w:rsid w:val="00752BD9"/>
    <w:rsid w:val="00753494"/>
    <w:rsid w:val="007539A9"/>
    <w:rsid w:val="00757A5A"/>
    <w:rsid w:val="00757B2D"/>
    <w:rsid w:val="00762716"/>
    <w:rsid w:val="00764BA2"/>
    <w:rsid w:val="007678E8"/>
    <w:rsid w:val="00767E99"/>
    <w:rsid w:val="00771947"/>
    <w:rsid w:val="00771D61"/>
    <w:rsid w:val="00772809"/>
    <w:rsid w:val="00774BD2"/>
    <w:rsid w:val="00774E99"/>
    <w:rsid w:val="00775AE2"/>
    <w:rsid w:val="00780AE7"/>
    <w:rsid w:val="00781A5F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2735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0020"/>
    <w:rsid w:val="007D1197"/>
    <w:rsid w:val="007D48C3"/>
    <w:rsid w:val="007D4CBD"/>
    <w:rsid w:val="007D57CF"/>
    <w:rsid w:val="007E1334"/>
    <w:rsid w:val="007E3393"/>
    <w:rsid w:val="007E5AE4"/>
    <w:rsid w:val="007E7CFF"/>
    <w:rsid w:val="007F2A7B"/>
    <w:rsid w:val="007F5CA1"/>
    <w:rsid w:val="00801786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5907"/>
    <w:rsid w:val="00847257"/>
    <w:rsid w:val="00850BFF"/>
    <w:rsid w:val="008514E1"/>
    <w:rsid w:val="00852650"/>
    <w:rsid w:val="00854763"/>
    <w:rsid w:val="00854A7E"/>
    <w:rsid w:val="00855A61"/>
    <w:rsid w:val="008561C3"/>
    <w:rsid w:val="008566F7"/>
    <w:rsid w:val="008578FF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1FB0"/>
    <w:rsid w:val="008C2728"/>
    <w:rsid w:val="008D6429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6C85"/>
    <w:rsid w:val="009179DE"/>
    <w:rsid w:val="00923C19"/>
    <w:rsid w:val="00926D0F"/>
    <w:rsid w:val="00927CDC"/>
    <w:rsid w:val="0093136C"/>
    <w:rsid w:val="00933EEC"/>
    <w:rsid w:val="00935DC5"/>
    <w:rsid w:val="00935F60"/>
    <w:rsid w:val="00937337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BC8"/>
    <w:rsid w:val="00947CDA"/>
    <w:rsid w:val="009532AA"/>
    <w:rsid w:val="00953C94"/>
    <w:rsid w:val="009550AA"/>
    <w:rsid w:val="00956D86"/>
    <w:rsid w:val="00961C00"/>
    <w:rsid w:val="00964DCB"/>
    <w:rsid w:val="009701F0"/>
    <w:rsid w:val="009705FF"/>
    <w:rsid w:val="00974E48"/>
    <w:rsid w:val="00987A68"/>
    <w:rsid w:val="00991700"/>
    <w:rsid w:val="00993FB2"/>
    <w:rsid w:val="00997368"/>
    <w:rsid w:val="009A3CDA"/>
    <w:rsid w:val="009A4314"/>
    <w:rsid w:val="009A6E82"/>
    <w:rsid w:val="009B0096"/>
    <w:rsid w:val="009B0D70"/>
    <w:rsid w:val="009B0F60"/>
    <w:rsid w:val="009B52F5"/>
    <w:rsid w:val="009B5598"/>
    <w:rsid w:val="009B5739"/>
    <w:rsid w:val="009B6327"/>
    <w:rsid w:val="009B6438"/>
    <w:rsid w:val="009C5AF0"/>
    <w:rsid w:val="009D285A"/>
    <w:rsid w:val="009D36F3"/>
    <w:rsid w:val="009D5344"/>
    <w:rsid w:val="009D58EC"/>
    <w:rsid w:val="009E0E58"/>
    <w:rsid w:val="009E1F5C"/>
    <w:rsid w:val="009E7A25"/>
    <w:rsid w:val="009F63E9"/>
    <w:rsid w:val="009F65C1"/>
    <w:rsid w:val="009F7188"/>
    <w:rsid w:val="00A00452"/>
    <w:rsid w:val="00A01BBB"/>
    <w:rsid w:val="00A01EBC"/>
    <w:rsid w:val="00A031D3"/>
    <w:rsid w:val="00A03330"/>
    <w:rsid w:val="00A13B6C"/>
    <w:rsid w:val="00A14AD1"/>
    <w:rsid w:val="00A17582"/>
    <w:rsid w:val="00A21C90"/>
    <w:rsid w:val="00A24B5F"/>
    <w:rsid w:val="00A26D79"/>
    <w:rsid w:val="00A30A49"/>
    <w:rsid w:val="00A31271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70E06"/>
    <w:rsid w:val="00A74AAE"/>
    <w:rsid w:val="00A76E0B"/>
    <w:rsid w:val="00A82DF5"/>
    <w:rsid w:val="00A931A0"/>
    <w:rsid w:val="00A933EF"/>
    <w:rsid w:val="00A93C3A"/>
    <w:rsid w:val="00A96EC5"/>
    <w:rsid w:val="00AA03EA"/>
    <w:rsid w:val="00AA53B0"/>
    <w:rsid w:val="00AA7CDE"/>
    <w:rsid w:val="00AB0B01"/>
    <w:rsid w:val="00AB1FCA"/>
    <w:rsid w:val="00AC0E16"/>
    <w:rsid w:val="00AC7642"/>
    <w:rsid w:val="00AD32C2"/>
    <w:rsid w:val="00AE43BE"/>
    <w:rsid w:val="00AE743A"/>
    <w:rsid w:val="00AE7500"/>
    <w:rsid w:val="00AF0713"/>
    <w:rsid w:val="00AF2DB2"/>
    <w:rsid w:val="00AF2EAA"/>
    <w:rsid w:val="00B066AD"/>
    <w:rsid w:val="00B06882"/>
    <w:rsid w:val="00B07776"/>
    <w:rsid w:val="00B10508"/>
    <w:rsid w:val="00B12DEC"/>
    <w:rsid w:val="00B25ACC"/>
    <w:rsid w:val="00B26CD9"/>
    <w:rsid w:val="00B276F2"/>
    <w:rsid w:val="00B304EF"/>
    <w:rsid w:val="00B34AC3"/>
    <w:rsid w:val="00B36BF2"/>
    <w:rsid w:val="00B4408C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87D7F"/>
    <w:rsid w:val="00B92F4C"/>
    <w:rsid w:val="00BA5F52"/>
    <w:rsid w:val="00BA6D03"/>
    <w:rsid w:val="00BB19A6"/>
    <w:rsid w:val="00BB3DE9"/>
    <w:rsid w:val="00BB467B"/>
    <w:rsid w:val="00BB63BF"/>
    <w:rsid w:val="00BB6BEC"/>
    <w:rsid w:val="00BB717B"/>
    <w:rsid w:val="00BC018A"/>
    <w:rsid w:val="00BC1DC7"/>
    <w:rsid w:val="00BC3799"/>
    <w:rsid w:val="00BC5848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4B42"/>
    <w:rsid w:val="00C27BE5"/>
    <w:rsid w:val="00C31AFA"/>
    <w:rsid w:val="00C3217E"/>
    <w:rsid w:val="00C34765"/>
    <w:rsid w:val="00C45DAE"/>
    <w:rsid w:val="00C518AF"/>
    <w:rsid w:val="00C519D7"/>
    <w:rsid w:val="00C52699"/>
    <w:rsid w:val="00C53246"/>
    <w:rsid w:val="00C56020"/>
    <w:rsid w:val="00C60A61"/>
    <w:rsid w:val="00C669F0"/>
    <w:rsid w:val="00C72239"/>
    <w:rsid w:val="00C73E22"/>
    <w:rsid w:val="00C76954"/>
    <w:rsid w:val="00C80F0D"/>
    <w:rsid w:val="00C83376"/>
    <w:rsid w:val="00C92695"/>
    <w:rsid w:val="00C935BF"/>
    <w:rsid w:val="00CA468C"/>
    <w:rsid w:val="00CA5233"/>
    <w:rsid w:val="00CB0D02"/>
    <w:rsid w:val="00CB1169"/>
    <w:rsid w:val="00CB2BD7"/>
    <w:rsid w:val="00CB4EE9"/>
    <w:rsid w:val="00CB7BDF"/>
    <w:rsid w:val="00CC180E"/>
    <w:rsid w:val="00CC2CF2"/>
    <w:rsid w:val="00CC2D15"/>
    <w:rsid w:val="00CC5BF4"/>
    <w:rsid w:val="00CD2B8D"/>
    <w:rsid w:val="00CD2DEE"/>
    <w:rsid w:val="00CD36F1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CF5520"/>
    <w:rsid w:val="00D02E17"/>
    <w:rsid w:val="00D0422F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529D3"/>
    <w:rsid w:val="00D53DE9"/>
    <w:rsid w:val="00D54BE5"/>
    <w:rsid w:val="00D55544"/>
    <w:rsid w:val="00D566B1"/>
    <w:rsid w:val="00D61FC6"/>
    <w:rsid w:val="00D649C6"/>
    <w:rsid w:val="00D65563"/>
    <w:rsid w:val="00D65983"/>
    <w:rsid w:val="00D71221"/>
    <w:rsid w:val="00D72089"/>
    <w:rsid w:val="00D7249B"/>
    <w:rsid w:val="00D72D31"/>
    <w:rsid w:val="00D76233"/>
    <w:rsid w:val="00D77149"/>
    <w:rsid w:val="00D8156C"/>
    <w:rsid w:val="00D83A19"/>
    <w:rsid w:val="00D84EC6"/>
    <w:rsid w:val="00D8522A"/>
    <w:rsid w:val="00D91F7B"/>
    <w:rsid w:val="00D965D9"/>
    <w:rsid w:val="00D96AC0"/>
    <w:rsid w:val="00DB01B2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1606"/>
    <w:rsid w:val="00DD3DC7"/>
    <w:rsid w:val="00DE75D2"/>
    <w:rsid w:val="00DF5232"/>
    <w:rsid w:val="00DF7EE4"/>
    <w:rsid w:val="00E048EB"/>
    <w:rsid w:val="00E10726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0981"/>
    <w:rsid w:val="00E42267"/>
    <w:rsid w:val="00E45165"/>
    <w:rsid w:val="00E51E51"/>
    <w:rsid w:val="00E5318D"/>
    <w:rsid w:val="00E5442E"/>
    <w:rsid w:val="00E5471F"/>
    <w:rsid w:val="00E641D8"/>
    <w:rsid w:val="00E71D9E"/>
    <w:rsid w:val="00E7447E"/>
    <w:rsid w:val="00E767F2"/>
    <w:rsid w:val="00E8166B"/>
    <w:rsid w:val="00E844F9"/>
    <w:rsid w:val="00E86742"/>
    <w:rsid w:val="00E8713F"/>
    <w:rsid w:val="00E90E0A"/>
    <w:rsid w:val="00E97B42"/>
    <w:rsid w:val="00EA0795"/>
    <w:rsid w:val="00EA0CE3"/>
    <w:rsid w:val="00EB6010"/>
    <w:rsid w:val="00EB7B50"/>
    <w:rsid w:val="00EC3050"/>
    <w:rsid w:val="00EC3F9E"/>
    <w:rsid w:val="00EC4D58"/>
    <w:rsid w:val="00ED22AC"/>
    <w:rsid w:val="00ED589F"/>
    <w:rsid w:val="00EE1490"/>
    <w:rsid w:val="00EE272F"/>
    <w:rsid w:val="00EE7C4A"/>
    <w:rsid w:val="00EF1783"/>
    <w:rsid w:val="00EF40F8"/>
    <w:rsid w:val="00EF4244"/>
    <w:rsid w:val="00EF4406"/>
    <w:rsid w:val="00EF7CCC"/>
    <w:rsid w:val="00EF7EB7"/>
    <w:rsid w:val="00F00F1F"/>
    <w:rsid w:val="00F02C77"/>
    <w:rsid w:val="00F0309E"/>
    <w:rsid w:val="00F05CC1"/>
    <w:rsid w:val="00F06D54"/>
    <w:rsid w:val="00F112E5"/>
    <w:rsid w:val="00F121F2"/>
    <w:rsid w:val="00F12730"/>
    <w:rsid w:val="00F13F7E"/>
    <w:rsid w:val="00F20428"/>
    <w:rsid w:val="00F27753"/>
    <w:rsid w:val="00F34598"/>
    <w:rsid w:val="00F35946"/>
    <w:rsid w:val="00F43C4A"/>
    <w:rsid w:val="00F44023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A17A7"/>
    <w:rsid w:val="00FA311E"/>
    <w:rsid w:val="00FA72EA"/>
    <w:rsid w:val="00FB34F6"/>
    <w:rsid w:val="00FC134B"/>
    <w:rsid w:val="00FC241E"/>
    <w:rsid w:val="00FC4099"/>
    <w:rsid w:val="00FC64E7"/>
    <w:rsid w:val="00FD24B5"/>
    <w:rsid w:val="00FD2AA9"/>
    <w:rsid w:val="00FD63E6"/>
    <w:rsid w:val="00FD6DE6"/>
    <w:rsid w:val="00FE24C3"/>
    <w:rsid w:val="00FE25D7"/>
    <w:rsid w:val="00FE3D38"/>
    <w:rsid w:val="00FE733A"/>
    <w:rsid w:val="00FF083E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18DE6B-6FED-4D09-B141-9B2E931BC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F521B-C4BE-4601-B42B-F18BF5851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user</cp:lastModifiedBy>
  <cp:revision>36</cp:revision>
  <cp:lastPrinted>2024-09-23T10:20:00Z</cp:lastPrinted>
  <dcterms:created xsi:type="dcterms:W3CDTF">2024-03-11T10:10:00Z</dcterms:created>
  <dcterms:modified xsi:type="dcterms:W3CDTF">2024-09-23T10:20:00Z</dcterms:modified>
</cp:coreProperties>
</file>